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="008F3FA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2018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</w:t>
            </w:r>
            <w:r w:rsidR="00C150DB" w:rsidRPr="00C15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50DB"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режиме n-1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13134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13134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560D9A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560D9A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кВ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170E7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="00F521CF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Буйская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2170E7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2170E7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2170E7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2170E7" w:rsidP="0021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21C39" w:rsidRDefault="002170E7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2170E7" w:rsidRDefault="002170E7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E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C9794F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25EF6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4D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6B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6B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4D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4D6B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кВ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6B6B98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6B6B98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6B6B98" w:rsidRDefault="00B43C3D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6B6B98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D16523" w:rsidRDefault="004D6B71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D16523" w:rsidRDefault="004D6B71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A64F38" w:rsidP="00A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3D5FD4" w:rsidP="003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B43C3D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B43C3D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B43C3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B43C3D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D266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кВ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A64F38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A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370C4D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370C4D" w:rsidRDefault="0013112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4F38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A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D16523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D16523" w:rsidRDefault="0013112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кВ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6B6B98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6B6B98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6B6B98" w:rsidRDefault="007D2934" w:rsidP="007D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6B6B98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2D19FF" w:rsidRDefault="007D2934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2D19FF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6B6B98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6B6B98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6B6B98" w:rsidRDefault="009F3B44" w:rsidP="009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6B6B98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2D19FF" w:rsidRDefault="009F3B44" w:rsidP="009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2D19FF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74288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74288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03183E" w:rsidP="0003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70C4D" w:rsidRDefault="007E48DF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370C4D" w:rsidRDefault="007E48D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23,05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E48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E4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48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03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03183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183E" w:rsidRPr="006B6B98" w:rsidRDefault="0003183E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183E" w:rsidRPr="006B6B98" w:rsidRDefault="0003183E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83E" w:rsidRPr="006B6B98" w:rsidRDefault="0003183E" w:rsidP="007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83E" w:rsidRPr="006B6B98" w:rsidRDefault="0003183E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03183E" w:rsidRPr="00D16523" w:rsidRDefault="0003183E" w:rsidP="003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03183E" w:rsidRPr="00D16523" w:rsidRDefault="0003183E" w:rsidP="003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780B12" w:rsidRDefault="00780B12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-54</w:t>
            </w:r>
            <w:r w:rsidR="00725EF6"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</w:t>
            </w: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55</w:t>
            </w:r>
          </w:p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780B12" w:rsidRDefault="00780B12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780B12" w:rsidRDefault="00725EF6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="00CA5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CA59BD" w:rsidRDefault="00CA59BD" w:rsidP="00C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321C39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CA59BD" w:rsidRDefault="00CA59BD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73664A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D16523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9B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A59BD" w:rsidRPr="006B6B98" w:rsidRDefault="00CA59BD" w:rsidP="00CA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A59BD" w:rsidRPr="006B6B98" w:rsidRDefault="00CA59BD" w:rsidP="00C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BD" w:rsidRPr="006B6B98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5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59B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A59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BD" w:rsidRPr="006B6B98" w:rsidRDefault="00CA59BD" w:rsidP="00C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A59BD" w:rsidRPr="00D16523" w:rsidRDefault="00CA59BD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9BD" w:rsidRPr="00D16523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9BD" w:rsidRDefault="00CA59BD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lastRenderedPageBreak/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p w:rsidR="00581EC9" w:rsidRDefault="00581EC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B47" w:rsidRPr="00D05DD5" w:rsidRDefault="00331B47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5DD5">
        <w:rPr>
          <w:rFonts w:ascii="Times New Roman" w:hAnsi="Times New Roman" w:cs="Times New Roman"/>
          <w:b/>
          <w:i/>
          <w:sz w:val="28"/>
          <w:szCs w:val="28"/>
        </w:rPr>
        <w:t>Сведения о пропускной способности электрической сети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220-500 кВ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B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ООО «БСК»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81EC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47C1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="00D220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84D9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05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76B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tbl>
      <w:tblPr>
        <w:tblW w:w="5852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1662"/>
        <w:gridCol w:w="2214"/>
        <w:gridCol w:w="1382"/>
        <w:gridCol w:w="1800"/>
      </w:tblGrid>
      <w:tr w:rsidR="00F94561" w:rsidRPr="006B77DD" w:rsidTr="00C150DB">
        <w:trPr>
          <w:trHeight w:val="1391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C4" w:rsidRPr="005310E3" w:rsidRDefault="008730C4" w:rsidP="00A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 допустимая передаваемая мощность, </w:t>
            </w:r>
          </w:p>
          <w:p w:rsidR="008730C4" w:rsidRPr="005310E3" w:rsidRDefault="008730C4" w:rsidP="001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(при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ном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окр.возд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=+20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С)</w:t>
            </w:r>
            <w:r w:rsidR="002B1DBE" w:rsidRPr="005310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МВА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4" w:rsidRPr="005310E3" w:rsidRDefault="00AA0DC5" w:rsidP="00AA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МВА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резерв мощности, МВА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резерв мощности на конец года, МВА</w:t>
            </w:r>
          </w:p>
        </w:tc>
      </w:tr>
      <w:tr w:rsidR="004D0BF8" w:rsidRPr="006B77DD" w:rsidTr="00C150DB">
        <w:trPr>
          <w:trHeight w:val="275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Уфимская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8" w:rsidRPr="006B77DD" w:rsidRDefault="004D0BF8" w:rsidP="007D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8" w:rsidRPr="006B77DD" w:rsidRDefault="004D0BF8" w:rsidP="007D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D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F8" w:rsidRPr="006B77DD" w:rsidRDefault="004D0BF8" w:rsidP="007D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D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D0BF8" w:rsidRPr="006B77DD" w:rsidTr="00C150DB">
        <w:trPr>
          <w:trHeight w:val="248"/>
        </w:trPr>
        <w:tc>
          <w:tcPr>
            <w:tcW w:w="17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Уфимская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4D0BF8" w:rsidRPr="006B77DD" w:rsidRDefault="007D419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4D0BF8" w:rsidRPr="006B77DD" w:rsidRDefault="007D419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4D0BF8" w:rsidRPr="006B77DD" w:rsidRDefault="007D419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</w:tr>
      <w:tr w:rsidR="004D0BF8" w:rsidRPr="006B77DD" w:rsidTr="005310E3">
        <w:trPr>
          <w:trHeight w:val="205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кВ Бугульма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A709D5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A7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A7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4D0BF8" w:rsidRPr="006B77DD" w:rsidTr="005310E3">
        <w:trPr>
          <w:trHeight w:val="22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кВ Смеловская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D0BF8" w:rsidRPr="006B77DD" w:rsidTr="005310E3">
        <w:trPr>
          <w:trHeight w:val="25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кВ Уфимская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Кропачёво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1012" w:type="pct"/>
          </w:tcPr>
          <w:p w:rsidR="004D0BF8" w:rsidRPr="006B77DD" w:rsidRDefault="0090171E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кВ КГРЭС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Буйская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9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0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кВ КГРЭС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ВоГЭС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ВЛ-500 кВ КГРЭС – Удмуртская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Благовар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0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0D3C2E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0D3C2E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D0BF8" w:rsidRPr="006B77DD" w:rsidTr="005310E3">
        <w:trPr>
          <w:trHeight w:val="278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0D3C2E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0D3C2E" w:rsidP="004D0BF8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0D3C2E" w:rsidP="004D0BF8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4D0BF8" w:rsidRPr="006B77DD" w:rsidTr="005310E3">
        <w:trPr>
          <w:trHeight w:val="22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53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53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53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D0BF8" w:rsidRPr="006B77DD" w:rsidTr="005310E3">
        <w:trPr>
          <w:trHeight w:val="236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E35091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E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E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BF8" w:rsidRPr="006B77DD" w:rsidTr="005310E3">
        <w:trPr>
          <w:trHeight w:val="22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кВ ТЭЦ-2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F7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7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F7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7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F7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7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BF8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 кВ Уфимская–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4D0BF8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ТЭЦ-2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E35091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E35091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E35091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BF8" w:rsidRPr="006B77DD" w:rsidTr="005310E3">
        <w:trPr>
          <w:trHeight w:val="269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Уфимская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- 1,2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8B7B8C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D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8B7B8C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8B7B8C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4D0BF8" w:rsidRPr="006B77DD" w:rsidTr="005310E3">
        <w:trPr>
          <w:trHeight w:val="26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 220 кВ Благовар 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Pr="006B77DD" w:rsidRDefault="004D0BF8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8B7B8C" w:rsidRPr="006B77DD" w:rsidTr="005310E3">
        <w:trPr>
          <w:trHeight w:val="221"/>
        </w:trPr>
        <w:tc>
          <w:tcPr>
            <w:tcW w:w="1773" w:type="pct"/>
            <w:shd w:val="clear" w:color="auto" w:fill="auto"/>
            <w:hideMark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 220 кВ Бугульма–Туймазы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2" w:type="pct"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 220 кВ Аксаково – Бугульма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2" w:type="pct"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B7B8C" w:rsidRPr="00AA6C91" w:rsidRDefault="008B7B8C" w:rsidP="008B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220кВСмеловская–Белорецк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B7B8C" w:rsidRPr="00AA6C91" w:rsidRDefault="008B7B8C" w:rsidP="008B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 Смеловская–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Иремель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Кумертау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НСтТЭЦ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НСПГУ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Аргамак  </w:t>
            </w:r>
          </w:p>
        </w:tc>
        <w:tc>
          <w:tcPr>
            <w:tcW w:w="760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2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23" w:type="pct"/>
            <w:shd w:val="clear" w:color="auto" w:fill="auto"/>
            <w:hideMark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 220 кВ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-НСПГУ-1</w:t>
            </w:r>
          </w:p>
        </w:tc>
        <w:tc>
          <w:tcPr>
            <w:tcW w:w="760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2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23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 220 кВ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-НСПГУ-2</w:t>
            </w:r>
          </w:p>
        </w:tc>
        <w:tc>
          <w:tcPr>
            <w:tcW w:w="760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2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23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Гвардейская</w:t>
            </w:r>
          </w:p>
        </w:tc>
        <w:tc>
          <w:tcPr>
            <w:tcW w:w="760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23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 кВ Уфимская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Гвардейская</w:t>
            </w:r>
          </w:p>
        </w:tc>
        <w:tc>
          <w:tcPr>
            <w:tcW w:w="760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2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23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8B7B8C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B7B8C" w:rsidRPr="00AA6C91" w:rsidRDefault="008B7B8C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кВ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 - Затон</w:t>
            </w:r>
          </w:p>
        </w:tc>
        <w:tc>
          <w:tcPr>
            <w:tcW w:w="760" w:type="pct"/>
            <w:shd w:val="clear" w:color="auto" w:fill="auto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B7B8C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2" w:type="pct"/>
            <w:shd w:val="clear" w:color="auto" w:fill="auto"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23" w:type="pct"/>
            <w:shd w:val="clear" w:color="auto" w:fill="auto"/>
          </w:tcPr>
          <w:p w:rsidR="008B7B8C" w:rsidRPr="006B77DD" w:rsidRDefault="008B7B8C" w:rsidP="008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</w:tbl>
    <w:p w:rsidR="00E46DCC" w:rsidRDefault="00E46DCC" w:rsidP="00B0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6DCC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3888"/>
    <w:rsid w:val="00077F0C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474D"/>
    <w:rsid w:val="00357868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675B"/>
    <w:rsid w:val="0055260C"/>
    <w:rsid w:val="00556ACC"/>
    <w:rsid w:val="00560D9A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FA1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C0080B"/>
    <w:rsid w:val="00C00E5D"/>
    <w:rsid w:val="00C150DB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34C3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0027-CF2A-4132-AF57-D47489A9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2019-01-09T10:22:00Z</dcterms:created>
  <dcterms:modified xsi:type="dcterms:W3CDTF">2019-01-09T10:22:00Z</dcterms:modified>
</cp:coreProperties>
</file>